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5F" w:rsidRDefault="00DF7A5F" w:rsidP="00DF7A5F">
      <w:pPr>
        <w:rPr>
          <w:sz w:val="20"/>
          <w:szCs w:val="20"/>
        </w:rPr>
      </w:pPr>
    </w:p>
    <w:p w:rsidR="00DF7A5F" w:rsidRPr="004134D8" w:rsidRDefault="00DF7A5F" w:rsidP="00DF7A5F">
      <w:pPr>
        <w:rPr>
          <w:sz w:val="20"/>
          <w:szCs w:val="20"/>
        </w:rPr>
      </w:pPr>
      <w:r w:rsidRPr="004134D8">
        <w:rPr>
          <w:sz w:val="20"/>
          <w:szCs w:val="20"/>
        </w:rPr>
        <w:t>Årsregnskap</w:t>
      </w:r>
    </w:p>
    <w:tbl>
      <w:tblPr>
        <w:tblW w:w="1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536"/>
        <w:gridCol w:w="1460"/>
        <w:gridCol w:w="1740"/>
        <w:gridCol w:w="1219"/>
        <w:gridCol w:w="1360"/>
      </w:tblGrid>
      <w:tr w:rsidR="00DF7A5F" w:rsidRPr="004134D8" w:rsidTr="003A2415">
        <w:trPr>
          <w:trHeight w:val="31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Regnskap CP-foreningen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Pr. 31.12.2017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INNTEKTER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Bilagsnummer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Tippemidler grasrotandel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3 056,65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Egenandel årsmøte Bardufosstun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feb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23 200,00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1+2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Lokal avd andel kontingent CP medlemskap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mars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9 800,00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2+14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Støtte Helse Nord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april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20 000,00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13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Tippemidler grasrotandel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3 098,63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5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Støtte fra CP foreningen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45 000,00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kontoutskr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5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Tippemidler grasrotandel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Sept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7 330,63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9+16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Egenandel Fjellheisen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Juni-okt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810,00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kontoutskr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10+15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Egenandel vitensenteret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okt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3 920,50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kontoutskr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10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Egenandel Julebord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nov-des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5 268,12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11+12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Tilskudd fra Extrastiftelsen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30 000,00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kontoutskrift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12+17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Kompensasjon mva utbetalt fra CP foreningen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5 558,00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kontoutskrift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Egenandel grøtfest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nov-des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730,01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kreditrenter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43,00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INNTEKTER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            157 815,54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DRIFTSKOSTNADER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Julebord Tromsø 2016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10 893,00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18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Fjellheisen 2016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1 386,54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19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frimerker revisor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Feb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72,00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Styremøte januar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500,00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21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Aktivitetsklubb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Feb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2 062,04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22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styremøte februar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feb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2 590,00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23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refusjon årsmøte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feb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1 500,00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24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til styremedlemmer exit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1 800,00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25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aktivitetsklubb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260,00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26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Årsmøteaktivitet klatring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1 100,00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27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Årsmøte 2017 Bardufosstun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april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39 132,00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28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Årsmøte Fjellandsbyen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april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7 845,00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29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Styremøte med overnatting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2 675,00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31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Årsmøte aktivitet slalåm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mai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2 670,00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30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Årsmøte aktivitet Polarbadet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juli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4 064,50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32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Fjellheisen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juli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3 439,00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33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Reisekostnader Marte styremøte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juli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1 260,00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34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Frimerker utsendelse årsmøtepapirer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aug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180,00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35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styremøte august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sep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500,00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36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Vitensenteret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Okt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8 700,00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37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overnatting iforb Vitensenteret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okt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4 860,00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38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Styremøte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november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1 000,00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39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reisekostnader Torstein styremøte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mai- nov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775,00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40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juleverksted og julegrøt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november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733,90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41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innkjøp til julegrøt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november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130,10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bilag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42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Bankkostnader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hele året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24,00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kontoutskr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12+43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DRIFTSKOSTNADER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  100 152,08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0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ÅRSRESULTAT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    57 663,46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31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Balanse CP-foreningen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Pr. 31.12.2017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312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EGENKAPITAL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Bank 4750.16.35894. per 01012017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    68 869,78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Bank 4750.16.35894. per 31122017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  126 533,30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Økning i egenkapital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57 663,52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Underskrift styret:  5. februar 2017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:rsidR="00DF7A5F" w:rsidRPr="004134D8" w:rsidRDefault="00DF7A5F" w:rsidP="00DF7A5F">
      <w:pPr>
        <w:rPr>
          <w:sz w:val="20"/>
          <w:szCs w:val="20"/>
        </w:rPr>
      </w:pPr>
    </w:p>
    <w:p w:rsidR="00DF7A5F" w:rsidRPr="004134D8" w:rsidRDefault="00DF7A5F" w:rsidP="00DF7A5F">
      <w:pPr>
        <w:rPr>
          <w:sz w:val="20"/>
          <w:szCs w:val="20"/>
        </w:rPr>
      </w:pPr>
      <w:r w:rsidRPr="004134D8">
        <w:rPr>
          <w:sz w:val="20"/>
          <w:szCs w:val="20"/>
        </w:rPr>
        <w:br w:type="page"/>
      </w:r>
    </w:p>
    <w:p w:rsidR="00DF7A5F" w:rsidRPr="004134D8" w:rsidRDefault="00DF7A5F" w:rsidP="00DF7A5F">
      <w:pPr>
        <w:rPr>
          <w:sz w:val="20"/>
          <w:szCs w:val="20"/>
        </w:rPr>
      </w:pPr>
      <w:r w:rsidRPr="004134D8">
        <w:rPr>
          <w:sz w:val="20"/>
          <w:szCs w:val="20"/>
        </w:rPr>
        <w:lastRenderedPageBreak/>
        <w:t>Budsjett 2018</w:t>
      </w:r>
    </w:p>
    <w:tbl>
      <w:tblPr>
        <w:tblW w:w="8784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880"/>
        <w:gridCol w:w="2524"/>
      </w:tblGrid>
      <w:tr w:rsidR="00DF7A5F" w:rsidRPr="004134D8" w:rsidTr="003A2415">
        <w:trPr>
          <w:trHeight w:val="31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Budsjett CP-foreningen 2018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INNTEKTER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Medlemsandel fra CP kontingent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9 570,00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Egenandel årsmøte Bardufosstun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25 000,00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Tilskudd Ishavskraft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10 000,00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Støtte CP-foreningen - samme som fjoråret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45 000,00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Støtte Helse Nord samme som fjoråret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20 000,00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Egenandel Høsttur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15 000,00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Tippemidler grasrotandel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15 000,00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Egenandel Julebord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6 000,00 </w:t>
            </w:r>
          </w:p>
        </w:tc>
      </w:tr>
      <w:tr w:rsidR="00DF7A5F" w:rsidRPr="004134D8" w:rsidTr="003A2415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Diverse lokale tilskudd. Bonus dersom kommer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        -   </w:t>
            </w:r>
          </w:p>
        </w:tc>
      </w:tr>
      <w:tr w:rsidR="00DF7A5F" w:rsidRPr="004134D8" w:rsidTr="003A2415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Momskompensasjon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6 000,00 </w:t>
            </w:r>
          </w:p>
        </w:tc>
      </w:tr>
      <w:tr w:rsidR="00DF7A5F" w:rsidRPr="004134D8" w:rsidTr="003A2415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Kreditrenter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 300,00 </w:t>
            </w:r>
          </w:p>
        </w:tc>
      </w:tr>
      <w:tr w:rsidR="00DF7A5F" w:rsidRPr="004134D8" w:rsidTr="003A2415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INNTEKTER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        151 870,00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DRIFTSKOSTNADER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Julebord 2017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14 566,00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Julebord 2018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20 000,00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Porto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      300,00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Styremøter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  5 000,00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Årsmøteaktiviteter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16 000,00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Aktivitetsklubb, grøtfest og grilling til sommeren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  3 000,00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Ungdomsaktiviteter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  2 000,00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Årsmøte 2018 overnatting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40 000,00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Gaver avgått styremedlemmer 3 stk 350,- + gebur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                       1 100,00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FFO Troms kontingent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1 000,00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Studieforbundet Funkis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        -  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Høstarrangement på Sommarøya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50 000,00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Bankkostnader inklusive nettbank kr 600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 650,00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DRIFTSKOSTNADER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        153 616,00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ÅRSRESULTAT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413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          -1 746,00 </w:t>
            </w:r>
          </w:p>
        </w:tc>
      </w:tr>
      <w:tr w:rsidR="00DF7A5F" w:rsidRPr="004134D8" w:rsidTr="003A241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5F" w:rsidRPr="004134D8" w:rsidRDefault="00DF7A5F" w:rsidP="003A2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1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E4101A" w:rsidRDefault="00E4101A">
      <w:bookmarkStart w:id="0" w:name="_GoBack"/>
      <w:bookmarkEnd w:id="0"/>
    </w:p>
    <w:sectPr w:rsidR="00E4101A" w:rsidSect="001A0ACE">
      <w:headerReference w:type="default" r:id="rId4"/>
      <w:headerReference w:type="first" r:id="rId5"/>
      <w:footerReference w:type="first" r:id="rId6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4619FB" w:rsidTr="00FB066C">
      <w:tc>
        <w:tcPr>
          <w:tcW w:w="2660" w:type="dxa"/>
        </w:tcPr>
        <w:p w:rsidR="004619FB" w:rsidRDefault="00DF7A5F" w:rsidP="00AB2529">
          <w:pPr>
            <w:pStyle w:val="Bunntekst"/>
          </w:pPr>
          <w:r>
            <w:t>Cerebral Parese-foreningen</w:t>
          </w:r>
        </w:p>
        <w:p w:rsidR="004619FB" w:rsidRDefault="00DF7A5F" w:rsidP="00DE5D5D">
          <w:pPr>
            <w:pStyle w:val="Bunntekst"/>
          </w:pPr>
          <w:r>
            <w:t>Troms</w:t>
          </w:r>
        </w:p>
      </w:tc>
      <w:tc>
        <w:tcPr>
          <w:tcW w:w="1022" w:type="dxa"/>
        </w:tcPr>
        <w:p w:rsidR="004619FB" w:rsidRDefault="00DF7A5F" w:rsidP="00DE5D5D">
          <w:pPr>
            <w:pStyle w:val="Bunntekst"/>
          </w:pPr>
          <w:r>
            <w:t>Bankgiro:</w:t>
          </w:r>
        </w:p>
        <w:p w:rsidR="004619FB" w:rsidRDefault="00DF7A5F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:rsidR="004619FB" w:rsidRDefault="00DF7A5F" w:rsidP="00DE5D5D">
          <w:pPr>
            <w:pStyle w:val="Bunntekst"/>
          </w:pPr>
          <w:r>
            <w:t>4750.16.35894</w:t>
          </w:r>
        </w:p>
        <w:p w:rsidR="004619FB" w:rsidRDefault="00DF7A5F" w:rsidP="00DE5D5D">
          <w:pPr>
            <w:pStyle w:val="Bunntekst"/>
          </w:pPr>
          <w:r>
            <w:t>912 424 324</w:t>
          </w:r>
        </w:p>
      </w:tc>
      <w:tc>
        <w:tcPr>
          <w:tcW w:w="2788" w:type="dxa"/>
        </w:tcPr>
        <w:p w:rsidR="004619FB" w:rsidRDefault="00DF7A5F" w:rsidP="00DE5D5D">
          <w:pPr>
            <w:pStyle w:val="Bunntekst"/>
          </w:pPr>
          <w:r>
            <w:t>www.cp.no</w:t>
          </w:r>
        </w:p>
      </w:tc>
    </w:tr>
  </w:tbl>
  <w:p w:rsidR="004619FB" w:rsidRDefault="00DF7A5F">
    <w:pPr>
      <w:pStyle w:val="Bunn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F1D9C" wp14:editId="3E8FB354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6EFFC6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FB" w:rsidRPr="00EF6B0F" w:rsidRDefault="00DF7A5F" w:rsidP="00EF6B0F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EF6B0F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62336" behindDoc="1" locked="0" layoutInCell="1" allowOverlap="1" wp14:anchorId="7CBABA0E" wp14:editId="2280B09C">
          <wp:simplePos x="0" y="0"/>
          <wp:positionH relativeFrom="page">
            <wp:posOffset>605642</wp:posOffset>
          </wp:positionH>
          <wp:positionV relativeFrom="page">
            <wp:posOffset>475013</wp:posOffset>
          </wp:positionV>
          <wp:extent cx="2250000" cy="349137"/>
          <wp:effectExtent l="0" t="0" r="0" b="0"/>
          <wp:wrapNone/>
          <wp:docPr id="65" name="Bild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19FB" w:rsidRPr="00EF6B0F" w:rsidRDefault="00DF7A5F" w:rsidP="00EF6B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FB" w:rsidRPr="00EF6B0F" w:rsidRDefault="00DF7A5F" w:rsidP="00EF6B0F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EF6B0F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61312" behindDoc="1" locked="0" layoutInCell="1" allowOverlap="1" wp14:anchorId="3E041E86" wp14:editId="3F13C9F4">
          <wp:simplePos x="0" y="0"/>
          <wp:positionH relativeFrom="page">
            <wp:posOffset>605642</wp:posOffset>
          </wp:positionH>
          <wp:positionV relativeFrom="page">
            <wp:posOffset>475013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6B0F">
      <w:rPr>
        <w:rFonts w:ascii="Arial" w:eastAsia="Arial" w:hAnsi="Arial" w:cs="Arial"/>
        <w:noProof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77638" wp14:editId="6BBF47B7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07864" id="Rett linj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:rsidR="004619FB" w:rsidRPr="00EF6B0F" w:rsidRDefault="00DF7A5F" w:rsidP="00EF6B0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5F"/>
    <w:rsid w:val="0077210A"/>
    <w:rsid w:val="00DF7A5F"/>
    <w:rsid w:val="00E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B95C"/>
  <w15:chartTrackingRefBased/>
  <w15:docId w15:val="{E581C31C-9DBE-48B0-8387-6C94EAC6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A5F"/>
    <w:pPr>
      <w:spacing w:after="300" w:line="300" w:lineRule="atLeast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F7A5F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DF7A5F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DF7A5F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DF7A5F"/>
    <w:rPr>
      <w:rFonts w:asciiTheme="majorHAnsi" w:hAnsiTheme="majorHAnsi"/>
      <w:sz w:val="18"/>
    </w:rPr>
  </w:style>
  <w:style w:type="table" w:styleId="Tabellrutenett">
    <w:name w:val="Table Grid"/>
    <w:basedOn w:val="Vanligtabell"/>
    <w:uiPriority w:val="39"/>
    <w:rsid w:val="00DF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Hamnvik</dc:creator>
  <cp:keywords/>
  <dc:description/>
  <cp:lastModifiedBy>Siri Hamnvik</cp:lastModifiedBy>
  <cp:revision>1</cp:revision>
  <dcterms:created xsi:type="dcterms:W3CDTF">2018-03-05T10:34:00Z</dcterms:created>
  <dcterms:modified xsi:type="dcterms:W3CDTF">2018-03-05T10:35:00Z</dcterms:modified>
</cp:coreProperties>
</file>